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D418" w14:textId="77777777" w:rsidR="00A02858" w:rsidRPr="009B6936" w:rsidRDefault="00BC36F8" w:rsidP="009B69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B6936">
        <w:rPr>
          <w:rFonts w:ascii="Times New Roman" w:hAnsi="Times New Roman"/>
          <w:b/>
          <w:sz w:val="28"/>
        </w:rPr>
        <w:t>Декларации конфликта интересов</w:t>
      </w:r>
    </w:p>
    <w:p w14:paraId="72156DCA" w14:textId="77777777" w:rsidR="00A02858" w:rsidRPr="009B6936" w:rsidRDefault="00A02858" w:rsidP="009B69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B21CCC1" w14:textId="73A6DD80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Настоящая Декларация содержит </w:t>
      </w:r>
      <w:r w:rsidR="00CA3B00" w:rsidRPr="009B6936">
        <w:rPr>
          <w:rFonts w:ascii="Times New Roman" w:hAnsi="Times New Roman"/>
          <w:sz w:val="28"/>
        </w:rPr>
        <w:t>два</w:t>
      </w:r>
      <w:r w:rsidRPr="009B6936">
        <w:rPr>
          <w:rFonts w:ascii="Times New Roman" w:hAnsi="Times New Roman"/>
          <w:sz w:val="28"/>
        </w:rPr>
        <w:t xml:space="preserve"> раздела. </w:t>
      </w:r>
      <w:hyperlink r:id="rId7" w:anchor="sub_4001" w:history="1">
        <w:r w:rsidRPr="009B6936">
          <w:rPr>
            <w:rFonts w:ascii="Times New Roman" w:hAnsi="Times New Roman"/>
            <w:sz w:val="28"/>
          </w:rPr>
          <w:t>Первый</w:t>
        </w:r>
      </w:hyperlink>
      <w:r w:rsidRPr="009B6936">
        <w:rPr>
          <w:rFonts w:ascii="Times New Roman" w:hAnsi="Times New Roman"/>
          <w:sz w:val="28"/>
        </w:rPr>
        <w:t xml:space="preserve"> </w:t>
      </w:r>
      <w:hyperlink r:id="rId8" w:anchor="sub_4002" w:history="1">
        <w:r w:rsidRPr="009B6936">
          <w:rPr>
            <w:rFonts w:ascii="Times New Roman" w:hAnsi="Times New Roman"/>
            <w:sz w:val="28"/>
          </w:rPr>
          <w:t>раздел</w:t>
        </w:r>
      </w:hyperlink>
      <w:r w:rsidRPr="009B6936">
        <w:rPr>
          <w:rFonts w:ascii="Times New Roman" w:hAnsi="Times New Roman"/>
          <w:sz w:val="28"/>
        </w:rPr>
        <w:t xml:space="preserve"> заполня</w:t>
      </w:r>
      <w:r w:rsidR="00CA3B00" w:rsidRPr="009B6936">
        <w:rPr>
          <w:rFonts w:ascii="Times New Roman" w:hAnsi="Times New Roman"/>
          <w:sz w:val="28"/>
        </w:rPr>
        <w:t>е</w:t>
      </w:r>
      <w:r w:rsidRPr="009B6936">
        <w:rPr>
          <w:rFonts w:ascii="Times New Roman" w:hAnsi="Times New Roman"/>
          <w:sz w:val="28"/>
        </w:rPr>
        <w:t>тся работником Учреждения.</w:t>
      </w:r>
      <w:r w:rsidR="00CA3B00" w:rsidRPr="009B6936">
        <w:rPr>
          <w:rFonts w:ascii="Times New Roman" w:hAnsi="Times New Roman"/>
          <w:sz w:val="28"/>
        </w:rPr>
        <w:t xml:space="preserve"> Второй раздел заполняется ответственным</w:t>
      </w:r>
      <w:r w:rsidR="00CA3B00" w:rsidRPr="009B6936">
        <w:rPr>
          <w:rFonts w:ascii="Times New Roman" w:hAnsi="Times New Roman"/>
          <w:i/>
          <w:sz w:val="28"/>
        </w:rPr>
        <w:t xml:space="preserve"> </w:t>
      </w:r>
      <w:r w:rsidR="00CA3B00" w:rsidRPr="009B6936">
        <w:rPr>
          <w:rFonts w:ascii="Times New Roman" w:hAnsi="Times New Roman"/>
          <w:sz w:val="28"/>
        </w:rPr>
        <w:t xml:space="preserve">за прием сведений о возникающих (имеющихся) конфликтах интересов и директором </w:t>
      </w:r>
      <w:r w:rsidR="001539A4">
        <w:rPr>
          <w:rFonts w:ascii="Times New Roman" w:hAnsi="Times New Roman"/>
          <w:sz w:val="28"/>
        </w:rPr>
        <w:t>У</w:t>
      </w:r>
      <w:r w:rsidR="00CA3B00" w:rsidRPr="009B6936">
        <w:rPr>
          <w:rFonts w:ascii="Times New Roman" w:hAnsi="Times New Roman"/>
          <w:sz w:val="28"/>
        </w:rPr>
        <w:t>чреждения.</w:t>
      </w:r>
    </w:p>
    <w:p w14:paraId="1AB8D105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Комиссией.</w:t>
      </w:r>
    </w:p>
    <w:p w14:paraId="3F377C8A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Учреждения.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год, после чего документ подлежит уничтожению. </w:t>
      </w:r>
    </w:p>
    <w:p w14:paraId="0F0D778B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</w:rPr>
      </w:pPr>
      <w:r w:rsidRPr="009B6936">
        <w:rPr>
          <w:rFonts w:ascii="Times New Roman" w:hAnsi="Times New Roman"/>
          <w:b/>
          <w:i/>
          <w:sz w:val="28"/>
        </w:rPr>
        <w:t>Заявление</w:t>
      </w:r>
    </w:p>
    <w:p w14:paraId="12AFD183" w14:textId="77777777" w:rsidR="00A02858" w:rsidRPr="009B6936" w:rsidRDefault="00A02858" w:rsidP="009B69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</w:rPr>
      </w:pPr>
    </w:p>
    <w:p w14:paraId="7E054309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  <w:r w:rsidRPr="009B6936">
        <w:rPr>
          <w:rFonts w:ascii="Times New Roman" w:hAnsi="Times New Roman"/>
          <w:i/>
          <w:sz w:val="28"/>
        </w:rPr>
        <w:t>Перед заполнением настоящей декларации я, ______________________________________________________________________ ознакомился с Кодексом этики и служебного поведения работников, Антикоррупционной политикой, Положением о конфликте интересов и Положением "Подарки и знаки делового гостеприимства".</w:t>
      </w:r>
    </w:p>
    <w:p w14:paraId="2AE9B62B" w14:textId="77777777" w:rsidR="00A02858" w:rsidRPr="009B6936" w:rsidRDefault="00A0285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</w:p>
    <w:p w14:paraId="4AA7D569" w14:textId="77777777" w:rsidR="00360AD3" w:rsidRPr="009B6936" w:rsidRDefault="00BC36F8" w:rsidP="009B6936">
      <w:pPr>
        <w:widowControl w:val="0"/>
        <w:spacing w:after="0" w:line="240" w:lineRule="auto"/>
        <w:ind w:firstLine="698"/>
        <w:jc w:val="right"/>
        <w:rPr>
          <w:rFonts w:ascii="Times New Roman" w:hAnsi="Times New Roman"/>
          <w:i/>
          <w:sz w:val="28"/>
        </w:rPr>
      </w:pPr>
      <w:r w:rsidRPr="009B6936">
        <w:rPr>
          <w:rFonts w:ascii="Times New Roman" w:hAnsi="Times New Roman"/>
          <w:i/>
          <w:sz w:val="28"/>
        </w:rPr>
        <w:t>________________</w:t>
      </w:r>
    </w:p>
    <w:p w14:paraId="62FE59E0" w14:textId="040B9034" w:rsidR="00A02858" w:rsidRPr="009B6936" w:rsidRDefault="00BC36F8" w:rsidP="009B6936">
      <w:pPr>
        <w:widowControl w:val="0"/>
        <w:spacing w:after="0" w:line="240" w:lineRule="auto"/>
        <w:ind w:firstLine="698"/>
        <w:jc w:val="right"/>
        <w:rPr>
          <w:rFonts w:ascii="Times New Roman" w:hAnsi="Times New Roman"/>
          <w:i/>
          <w:sz w:val="28"/>
        </w:rPr>
      </w:pPr>
      <w:r w:rsidRPr="009B6936">
        <w:rPr>
          <w:rFonts w:ascii="Times New Roman" w:hAnsi="Times New Roman"/>
          <w:i/>
        </w:rPr>
        <w:t>(подпись работника)</w:t>
      </w:r>
    </w:p>
    <w:p w14:paraId="52CAC070" w14:textId="77777777" w:rsidR="00A02858" w:rsidRPr="009B6936" w:rsidRDefault="00A02858" w:rsidP="009B6936">
      <w:pPr>
        <w:widowControl w:val="0"/>
        <w:spacing w:after="0" w:line="240" w:lineRule="auto"/>
        <w:ind w:firstLine="698"/>
        <w:jc w:val="right"/>
        <w:rPr>
          <w:rFonts w:ascii="Times New Roman" w:hAnsi="Times New Roman"/>
          <w:i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0"/>
        <w:gridCol w:w="4340"/>
      </w:tblGrid>
      <w:tr w:rsidR="00A02858" w:rsidRPr="009B6936" w14:paraId="2973E2B5" w14:textId="77777777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6F44" w14:textId="77777777" w:rsidR="00A02858" w:rsidRPr="009B6936" w:rsidRDefault="00BC36F8" w:rsidP="009B6936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8"/>
              </w:rPr>
            </w:pPr>
            <w:r w:rsidRPr="009B6936">
              <w:rPr>
                <w:rFonts w:ascii="Times New Roman CYR" w:hAnsi="Times New Roman CYR"/>
                <w:b/>
                <w:sz w:val="28"/>
              </w:rPr>
              <w:t>Кому:</w:t>
            </w:r>
          </w:p>
          <w:p w14:paraId="4DCA50BB" w14:textId="77777777" w:rsidR="00A02858" w:rsidRPr="009B6936" w:rsidRDefault="00BC36F8" w:rsidP="009B6936">
            <w:pPr>
              <w:widowControl w:val="0"/>
              <w:spacing w:after="0" w:line="240" w:lineRule="auto"/>
              <w:rPr>
                <w:rFonts w:ascii="Times New Roman CYR" w:hAnsi="Times New Roman CYR"/>
                <w:sz w:val="28"/>
              </w:rPr>
            </w:pPr>
            <w:r w:rsidRPr="009B6936">
              <w:rPr>
                <w:rFonts w:ascii="Times New Roman CYR" w:hAnsi="Times New Roman CYR"/>
                <w:i/>
                <w:sz w:val="28"/>
              </w:rPr>
              <w:t>(ФИО руководителя организации)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E548" w14:textId="77777777" w:rsidR="00A02858" w:rsidRPr="009B6936" w:rsidRDefault="00A02858" w:rsidP="009B693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</w:p>
        </w:tc>
      </w:tr>
      <w:tr w:rsidR="00A02858" w:rsidRPr="009B6936" w14:paraId="56F1C068" w14:textId="77777777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14A4" w14:textId="77777777" w:rsidR="00A02858" w:rsidRPr="009B6936" w:rsidRDefault="00BC36F8" w:rsidP="009B6936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8"/>
              </w:rPr>
            </w:pPr>
            <w:r w:rsidRPr="009B6936">
              <w:rPr>
                <w:rFonts w:ascii="Times New Roman CYR" w:hAnsi="Times New Roman CYR"/>
                <w:b/>
                <w:sz w:val="28"/>
              </w:rPr>
              <w:t>От кого:</w:t>
            </w:r>
          </w:p>
          <w:p w14:paraId="1F9DBE15" w14:textId="77777777" w:rsidR="00A02858" w:rsidRPr="009B6936" w:rsidRDefault="00BC36F8" w:rsidP="009B6936">
            <w:pPr>
              <w:widowControl w:val="0"/>
              <w:spacing w:after="0" w:line="240" w:lineRule="auto"/>
              <w:rPr>
                <w:rFonts w:ascii="Times New Roman CYR" w:hAnsi="Times New Roman CYR"/>
                <w:sz w:val="28"/>
              </w:rPr>
            </w:pPr>
            <w:r w:rsidRPr="009B6936">
              <w:rPr>
                <w:rFonts w:ascii="Times New Roman CYR" w:hAnsi="Times New Roman CYR"/>
                <w:i/>
                <w:sz w:val="28"/>
              </w:rPr>
              <w:t>(ФИО работника (лица, поступающего на работу), заполнившего Декларацию)</w:t>
            </w:r>
            <w:r w:rsidRPr="009B6936">
              <w:rPr>
                <w:rFonts w:ascii="Times New Roman CYR" w:hAnsi="Times New Roman CYR"/>
                <w:sz w:val="28"/>
              </w:rPr>
              <w:t>)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F1B1" w14:textId="77777777" w:rsidR="00A02858" w:rsidRPr="009B6936" w:rsidRDefault="00A02858" w:rsidP="009B693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</w:p>
        </w:tc>
      </w:tr>
      <w:tr w:rsidR="00A02858" w:rsidRPr="009B6936" w14:paraId="7BBF6F11" w14:textId="77777777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CF6" w14:textId="77777777" w:rsidR="00A02858" w:rsidRPr="009B6936" w:rsidRDefault="00BC36F8" w:rsidP="009B6936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8"/>
              </w:rPr>
            </w:pPr>
            <w:r w:rsidRPr="009B6936">
              <w:rPr>
                <w:rFonts w:ascii="Times New Roman CYR" w:hAnsi="Times New Roman CYR"/>
                <w:b/>
                <w:sz w:val="28"/>
              </w:rPr>
              <w:t>Должность:</w:t>
            </w:r>
          </w:p>
          <w:p w14:paraId="2D826CE1" w14:textId="77777777" w:rsidR="00A02858" w:rsidRPr="009B6936" w:rsidRDefault="00A02858" w:rsidP="009B6936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C076" w14:textId="77777777" w:rsidR="00A02858" w:rsidRPr="009B6936" w:rsidRDefault="00A02858" w:rsidP="009B693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</w:p>
        </w:tc>
      </w:tr>
      <w:tr w:rsidR="00A02858" w:rsidRPr="009B6936" w14:paraId="21CFC0CA" w14:textId="77777777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D748" w14:textId="77777777" w:rsidR="00A02858" w:rsidRPr="009B6936" w:rsidRDefault="00BC36F8" w:rsidP="009B6936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8"/>
              </w:rPr>
            </w:pPr>
            <w:r w:rsidRPr="009B6936">
              <w:rPr>
                <w:rFonts w:ascii="Times New Roman CYR" w:hAnsi="Times New Roman CYR"/>
                <w:b/>
                <w:sz w:val="28"/>
              </w:rPr>
              <w:t>Дата заполнения: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EBF5" w14:textId="77777777" w:rsidR="00A02858" w:rsidRPr="009B6936" w:rsidRDefault="00A02858" w:rsidP="009B693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</w:p>
        </w:tc>
      </w:tr>
      <w:tr w:rsidR="00A02858" w:rsidRPr="009B6936" w14:paraId="2A70EB7C" w14:textId="77777777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D45C" w14:textId="77777777" w:rsidR="00A02858" w:rsidRPr="009B6936" w:rsidRDefault="00BC36F8" w:rsidP="009B6936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8"/>
              </w:rPr>
            </w:pPr>
            <w:r w:rsidRPr="009B6936">
              <w:rPr>
                <w:rFonts w:ascii="Times New Roman CYR" w:hAnsi="Times New Roman CYR"/>
                <w:b/>
                <w:sz w:val="28"/>
              </w:rPr>
              <w:t>Декларация охватывает период времени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9222" w14:textId="0C290323" w:rsidR="00A02858" w:rsidRPr="009B6936" w:rsidRDefault="00BC36F8" w:rsidP="009B6936">
            <w:pPr>
              <w:widowControl w:val="0"/>
              <w:spacing w:after="0" w:line="240" w:lineRule="auto"/>
              <w:rPr>
                <w:rFonts w:ascii="Times New Roman CYR" w:hAnsi="Times New Roman CYR"/>
                <w:sz w:val="28"/>
              </w:rPr>
            </w:pPr>
            <w:r w:rsidRPr="009B6936">
              <w:rPr>
                <w:rFonts w:ascii="Times New Roman CYR" w:hAnsi="Times New Roman CYR"/>
                <w:sz w:val="28"/>
              </w:rPr>
              <w:t>с .........</w:t>
            </w:r>
            <w:r w:rsidR="002979BD">
              <w:rPr>
                <w:rFonts w:ascii="Times New Roman CYR" w:hAnsi="Times New Roman CYR"/>
                <w:sz w:val="28"/>
              </w:rPr>
              <w:t>..............</w:t>
            </w:r>
            <w:r w:rsidRPr="009B6936">
              <w:rPr>
                <w:rFonts w:ascii="Times New Roman CYR" w:hAnsi="Times New Roman CYR"/>
                <w:sz w:val="28"/>
              </w:rPr>
              <w:t>. по ......................</w:t>
            </w:r>
          </w:p>
        </w:tc>
      </w:tr>
    </w:tbl>
    <w:p w14:paraId="1FEA19EE" w14:textId="77777777" w:rsidR="001539A4" w:rsidRDefault="001539A4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20F37EBB" w14:textId="638C7ED2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"да" в месте, отведенном в конце первого раздела формы. </w:t>
      </w:r>
    </w:p>
    <w:p w14:paraId="38519357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При заполнении декларации конфликта интересов необходимо учесть, что все поставленные вопросы распространяются на работника и членов его семьи (супруга (супругу), родителей, детей, родных братьев и сестер).</w:t>
      </w:r>
    </w:p>
    <w:p w14:paraId="2C8E4E6B" w14:textId="77777777" w:rsidR="00A02858" w:rsidRDefault="00A02858" w:rsidP="009B69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49F7ADCC" w14:textId="77777777" w:rsidR="00827688" w:rsidRDefault="00827688" w:rsidP="009B69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6DD506C4" w14:textId="77777777" w:rsidR="00827688" w:rsidRDefault="00827688" w:rsidP="009B69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3B9EAABE" w14:textId="77777777" w:rsidR="00827688" w:rsidRPr="009B6936" w:rsidRDefault="00827688" w:rsidP="009B69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6A63223B" w14:textId="77777777" w:rsidR="00A02858" w:rsidRPr="009B6936" w:rsidRDefault="00BC36F8" w:rsidP="009B69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B6936">
        <w:rPr>
          <w:rFonts w:ascii="Times New Roman" w:hAnsi="Times New Roman"/>
          <w:b/>
          <w:sz w:val="28"/>
        </w:rPr>
        <w:lastRenderedPageBreak/>
        <w:t>Раздел 1</w:t>
      </w:r>
    </w:p>
    <w:p w14:paraId="78251695" w14:textId="77777777" w:rsidR="00A02858" w:rsidRPr="009B6936" w:rsidRDefault="00BC36F8" w:rsidP="009B69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B6936">
        <w:rPr>
          <w:rFonts w:ascii="Times New Roman" w:hAnsi="Times New Roman"/>
          <w:b/>
          <w:sz w:val="28"/>
        </w:rPr>
        <w:t xml:space="preserve">Вопросы </w:t>
      </w:r>
    </w:p>
    <w:p w14:paraId="41E05A93" w14:textId="77777777" w:rsidR="00A02858" w:rsidRPr="009B6936" w:rsidRDefault="00A02858" w:rsidP="009B69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14:paraId="56FF8A66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активами:</w:t>
      </w:r>
    </w:p>
    <w:p w14:paraId="246D5275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1.1. В компании или организации, находящейся в деловых отношениях с Учреждением (контрагенте, подрядчике, консультанте и т.п.)? </w:t>
      </w:r>
    </w:p>
    <w:p w14:paraId="11011F75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</w:t>
      </w:r>
      <w:proofErr w:type="gramStart"/>
      <w:r w:rsidRPr="009B6936">
        <w:rPr>
          <w:rFonts w:ascii="Times New Roman" w:hAnsi="Times New Roman"/>
          <w:sz w:val="28"/>
        </w:rPr>
        <w:t>нет)  _</w:t>
      </w:r>
      <w:proofErr w:type="gramEnd"/>
      <w:r w:rsidRPr="009B6936">
        <w:rPr>
          <w:rFonts w:ascii="Times New Roman" w:hAnsi="Times New Roman"/>
          <w:sz w:val="28"/>
        </w:rPr>
        <w:t xml:space="preserve">___________ </w:t>
      </w:r>
    </w:p>
    <w:p w14:paraId="732093E2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1.2. В компании или организации, которая может быть заинтересована или ищет возможность построить деловые отношения с Учреждением или ведет с ним переговоры? </w:t>
      </w:r>
    </w:p>
    <w:p w14:paraId="43D630C6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</w:t>
      </w:r>
      <w:proofErr w:type="gramStart"/>
      <w:r w:rsidRPr="009B6936">
        <w:rPr>
          <w:rFonts w:ascii="Times New Roman" w:hAnsi="Times New Roman"/>
          <w:sz w:val="28"/>
        </w:rPr>
        <w:t>нет)  _</w:t>
      </w:r>
      <w:proofErr w:type="gramEnd"/>
      <w:r w:rsidRPr="009B6936">
        <w:rPr>
          <w:rFonts w:ascii="Times New Roman" w:hAnsi="Times New Roman"/>
          <w:sz w:val="28"/>
        </w:rPr>
        <w:t xml:space="preserve">___________ </w:t>
      </w:r>
    </w:p>
    <w:p w14:paraId="0B19F686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1.3. В компании или организации, выступающей или предполагающей выступить стороной в судебном разбирательстве с Учреждением? </w:t>
      </w:r>
    </w:p>
    <w:p w14:paraId="7E1316F1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3D641875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0"/>
        </w:rPr>
      </w:pPr>
      <w:r w:rsidRPr="009B6936">
        <w:rPr>
          <w:rFonts w:ascii="Times New Roman" w:hAnsi="Times New Roman"/>
          <w:i/>
          <w:sz w:val="20"/>
        </w:rPr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  <w:p w14:paraId="440B128D" w14:textId="77777777" w:rsidR="00A02858" w:rsidRPr="009B6936" w:rsidRDefault="00A0285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77D38116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2. Если ответ на один из вышеперечисленных вопросов в отношении Вас (членов Вашей семьи) является «да», то передали ли Вы (члены Вашей семьи)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Федерации? Если Вы ответили на все вышеперечисленные вопросы – «нет», то в данном пункте ставится прочерк. </w:t>
      </w:r>
    </w:p>
    <w:p w14:paraId="080C2F58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5680EA4E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14:paraId="2AA99A0A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3.1. В компании или организации, находящейся в деловых отношениях с Учреждением? </w:t>
      </w:r>
    </w:p>
    <w:p w14:paraId="47873418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28E65AFB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3.2. В компании или организации, которая может быть заинтересована или ищет возможность построить деловые отношения с Учреждением (например, участвует в конкурсе или аукционе на право заключения государственного контракта), или ведет с ним переговоры? </w:t>
      </w:r>
    </w:p>
    <w:p w14:paraId="283D15FE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4A817DB3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3.3. В компании или организации, выступающей или предполагающей выступить стороной в судебном разбирательстве с Учреждением? </w:t>
      </w:r>
    </w:p>
    <w:p w14:paraId="64C0205B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39A62537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0"/>
        </w:rPr>
      </w:pPr>
      <w:r w:rsidRPr="009B6936">
        <w:rPr>
          <w:rFonts w:ascii="Times New Roman" w:hAnsi="Times New Roman"/>
          <w:i/>
          <w:sz w:val="20"/>
        </w:rPr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14:paraId="35EE86DF" w14:textId="77777777" w:rsidR="00A02858" w:rsidRPr="009B6936" w:rsidRDefault="00A0285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1AB8F553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4. Производили ли Вы какие-либо действия от лица Учреждения (например, как лицо, осуществляющее приемку выполненной работы, </w:t>
      </w:r>
      <w:r w:rsidRPr="009B6936">
        <w:rPr>
          <w:rFonts w:ascii="Times New Roman" w:hAnsi="Times New Roman"/>
          <w:sz w:val="28"/>
        </w:rPr>
        <w:lastRenderedPageBreak/>
        <w:t xml:space="preserve">оформление платежных документов и т.п.) в отношении организаций, в которых Вы (члены Вашей семьи) имели финансовый интерес? </w:t>
      </w:r>
    </w:p>
    <w:p w14:paraId="44A84299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060FD26F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5. Получали ли Вы (члены Вашей семьи) вознаграждения (подарки, денежные средства, ссуды, услуги, оплату развлечений, отдыха, транспортных расходов и иные материальные ценности) от физических и/или юридических лиц, в отношении которых осуществляли трудовые функции? </w:t>
      </w:r>
    </w:p>
    <w:p w14:paraId="2808A08D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6E040BD9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6. Раскрывали ли Вы в своих интересах (в интересах членов Вашей семьи) какому-либо лицу или компании какую-либо конфиденциальную информацию (планы, программы, финансовые данные и т.п.), ставшую Вам известной в работе или разработанную Вами во время исполнения своих должностных обязанностей для Учреждения? </w:t>
      </w:r>
    </w:p>
    <w:p w14:paraId="2C4780BD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 </w:t>
      </w:r>
    </w:p>
    <w:p w14:paraId="4E22A4B5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7. Раскрывали ли Вы в своих интересах (в интересах членов Вашей семьи) какому-либо третьему физическому и/или юридическому лицу какую-либо иную связанную с Учреждением информацию, ставшую Вам известной в связи с исполнением должностных обязанностей? </w:t>
      </w:r>
    </w:p>
    <w:p w14:paraId="221589A0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2F4D78BF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8. Использовали ли Вы средства, время, оборудование и иное имущество Учреждения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 </w:t>
      </w:r>
    </w:p>
    <w:p w14:paraId="4A1E0503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7CB324D2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9. Выполняете ли Вы иную оплачиваемую работу вне занятости в Учреждении, которая противоречит требованиям правил внутреннего трудового распорядка Учреждения к служебному времени и ведет к использованию к выгоде третьей стороны ресурсов и информации, являющимися собственностью Учреждения? </w:t>
      </w:r>
    </w:p>
    <w:p w14:paraId="7F98793B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176FD0D6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10. Работают ли в Учреждении члены Вашей семьи, в том числе под Вашим прямым руководством? </w:t>
      </w:r>
    </w:p>
    <w:p w14:paraId="37AB53B8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42B7999A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11. Работает ли в Учреждение какой-либо член Вашей семьи на должности, которая позволяет оказывать влияние на оценку эффективности Вашей работы? </w:t>
      </w:r>
    </w:p>
    <w:p w14:paraId="188C8808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624B61A3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12. Оказывали ли Вы протекцию членам Вашей семьи при приеме их на работу в Учреждение или иное государственное учреждение; или давали оценку их работе, продвигали ли Вы их на вышестоящую должность, оценивали ли Вы их работу или способствовали освобождению от дисциплинарной ответственности? </w:t>
      </w:r>
    </w:p>
    <w:p w14:paraId="00ED960A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35A1BFB8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13.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</w:p>
    <w:p w14:paraId="1944D7A1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(да / нет) ____________ </w:t>
      </w:r>
    </w:p>
    <w:p w14:paraId="0110FC01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lastRenderedPageBreak/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14:paraId="03A074E7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______________________________________________________________________ ______________________________________________________________________ ______________________________________________________________________</w:t>
      </w:r>
    </w:p>
    <w:p w14:paraId="3DB180C9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______________________________________________________________________</w:t>
      </w:r>
    </w:p>
    <w:p w14:paraId="5DA66D33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______________________________________________________________________</w:t>
      </w:r>
    </w:p>
    <w:p w14:paraId="54B837BC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______________________________________________________________________</w:t>
      </w:r>
    </w:p>
    <w:p w14:paraId="3A3F0AF4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______________________________________________________________________</w:t>
      </w:r>
    </w:p>
    <w:p w14:paraId="1F93FC73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______________________________________________________________________ ______________________________________________________________________ ______________________________________________________________________</w:t>
      </w:r>
    </w:p>
    <w:p w14:paraId="0B487809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______________________________________________________________________</w:t>
      </w:r>
    </w:p>
    <w:p w14:paraId="7631A3D8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______________________________________________________________________</w:t>
      </w:r>
    </w:p>
    <w:p w14:paraId="6967869C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______________________________________________________________________</w:t>
      </w:r>
    </w:p>
    <w:p w14:paraId="43A3F34D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______________________________________________________________________</w:t>
      </w:r>
    </w:p>
    <w:p w14:paraId="03B9A8A5" w14:textId="77777777" w:rsidR="00A02858" w:rsidRPr="009B6936" w:rsidRDefault="00A0285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</w:p>
    <w:p w14:paraId="39E31EDD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  <w:r w:rsidRPr="009B6936">
        <w:rPr>
          <w:rFonts w:ascii="Times New Roman" w:hAnsi="Times New Roman"/>
          <w:i/>
          <w:sz w:val="28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 Данная декларация заполнена мною добровольно и с моего согласия;</w:t>
      </w:r>
    </w:p>
    <w:p w14:paraId="5923CD7D" w14:textId="77777777" w:rsidR="00A02858" w:rsidRPr="009B6936" w:rsidRDefault="00A0285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</w:p>
    <w:p w14:paraId="4D8F2002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Подпись: __________________                  ФИО: _______________________</w:t>
      </w:r>
    </w:p>
    <w:p w14:paraId="06CBC047" w14:textId="77777777" w:rsidR="00A02858" w:rsidRPr="009B6936" w:rsidRDefault="00A0285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</w:p>
    <w:p w14:paraId="519C0536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  <w:r w:rsidRPr="009B6936">
        <w:rPr>
          <w:rFonts w:ascii="Times New Roman" w:hAnsi="Times New Roman"/>
          <w:i/>
          <w:sz w:val="28"/>
        </w:rPr>
        <w:t xml:space="preserve">С целью исполнения требований законодательства Российской Федерации о противодействии коррупции, даю согласие Учреждению на обработку предоставленных персональных данных, связанных с конфликтом интересов, в том числе проверку указанных персональных данных, без права их передачи третьим лицам. Данное согласие действует до достижения целей обработки персональных данных или в течение срока хранения информации. </w:t>
      </w:r>
    </w:p>
    <w:p w14:paraId="6980C2E7" w14:textId="77777777" w:rsidR="00A02858" w:rsidRPr="009B6936" w:rsidRDefault="00A0285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0" w:name="sub_4003"/>
    </w:p>
    <w:p w14:paraId="0BC21367" w14:textId="77777777" w:rsidR="00A02858" w:rsidRPr="009B6936" w:rsidRDefault="00BC36F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>Подпись: __________________                  ФИО: _______________________</w:t>
      </w:r>
    </w:p>
    <w:p w14:paraId="2F6F1715" w14:textId="7B51BFAD" w:rsidR="00A02858" w:rsidRPr="009B6936" w:rsidRDefault="00A02858" w:rsidP="009B69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69880706" w14:textId="3CA63FE0" w:rsidR="00360AD3" w:rsidRPr="009B6936" w:rsidRDefault="00360AD3" w:rsidP="009B69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50ED5A34" w14:textId="2FE7A169" w:rsidR="00360AD3" w:rsidRPr="009B6936" w:rsidRDefault="00360AD3" w:rsidP="009B69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6427FB87" w14:textId="77777777" w:rsidR="00360AD3" w:rsidRPr="009B6936" w:rsidRDefault="00360AD3" w:rsidP="009B69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53D5511A" w14:textId="7E072243" w:rsidR="00A02858" w:rsidRPr="009B6936" w:rsidRDefault="00BC36F8" w:rsidP="009B69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B6936">
        <w:rPr>
          <w:rFonts w:ascii="Times New Roman" w:hAnsi="Times New Roman"/>
          <w:b/>
          <w:sz w:val="28"/>
        </w:rPr>
        <w:t xml:space="preserve">Раздел </w:t>
      </w:r>
      <w:r w:rsidR="00CA3B00" w:rsidRPr="009B6936">
        <w:rPr>
          <w:rFonts w:ascii="Times New Roman" w:hAnsi="Times New Roman"/>
          <w:b/>
          <w:sz w:val="28"/>
        </w:rPr>
        <w:t>2</w:t>
      </w:r>
    </w:p>
    <w:bookmarkEnd w:id="0"/>
    <w:p w14:paraId="39952F6F" w14:textId="77777777" w:rsidR="00A02858" w:rsidRPr="009B6936" w:rsidRDefault="00A0285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2B4978C3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9B6936">
        <w:rPr>
          <w:rFonts w:ascii="Times New Roman" w:hAnsi="Times New Roman"/>
          <w:i/>
          <w:sz w:val="28"/>
        </w:rPr>
        <w:t xml:space="preserve">Достоверность и полнота изложенной в Декларации информации мною проверена </w:t>
      </w:r>
      <w:r w:rsidRPr="009B6936">
        <w:rPr>
          <w:rFonts w:ascii="Times New Roman" w:hAnsi="Times New Roman"/>
          <w:sz w:val="28"/>
        </w:rPr>
        <w:t>(ответственный</w:t>
      </w:r>
      <w:r w:rsidRPr="009B6936">
        <w:rPr>
          <w:rFonts w:ascii="Times New Roman" w:hAnsi="Times New Roman"/>
          <w:i/>
          <w:sz w:val="28"/>
        </w:rPr>
        <w:t xml:space="preserve"> </w:t>
      </w:r>
      <w:r w:rsidRPr="009B6936">
        <w:rPr>
          <w:rFonts w:ascii="Times New Roman" w:hAnsi="Times New Roman"/>
          <w:sz w:val="28"/>
        </w:rPr>
        <w:t>за прием сведений о возникающих (имеющихся) конфликтах интересов</w:t>
      </w:r>
      <w:r w:rsidRPr="009B6936">
        <w:rPr>
          <w:rFonts w:ascii="Times New Roman" w:hAnsi="Times New Roman"/>
          <w:i/>
          <w:sz w:val="28"/>
        </w:rPr>
        <w:t>):</w:t>
      </w:r>
    </w:p>
    <w:p w14:paraId="3CAA9699" w14:textId="77777777" w:rsidR="00A02858" w:rsidRPr="009B6936" w:rsidRDefault="00A0285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7760498A" w14:textId="77777777" w:rsidR="00A02858" w:rsidRPr="009B6936" w:rsidRDefault="00BC36F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Подпись: __________________ ФИО: ___________________ </w:t>
      </w:r>
      <w:proofErr w:type="gramStart"/>
      <w:r w:rsidRPr="009B6936">
        <w:rPr>
          <w:rFonts w:ascii="Times New Roman" w:hAnsi="Times New Roman"/>
          <w:sz w:val="28"/>
        </w:rPr>
        <w:t>дата:_</w:t>
      </w:r>
      <w:proofErr w:type="gramEnd"/>
      <w:r w:rsidRPr="009B6936">
        <w:rPr>
          <w:rFonts w:ascii="Times New Roman" w:hAnsi="Times New Roman"/>
          <w:sz w:val="28"/>
        </w:rPr>
        <w:t>____________</w:t>
      </w:r>
    </w:p>
    <w:p w14:paraId="43F22ACB" w14:textId="77777777" w:rsidR="00A02858" w:rsidRPr="009B6936" w:rsidRDefault="00A02858" w:rsidP="009B69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651BCC53" w14:textId="77777777" w:rsidR="00827688" w:rsidRDefault="00827688" w:rsidP="009B693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464C7E1" w14:textId="77777777" w:rsidR="00827688" w:rsidRDefault="00827688" w:rsidP="009B693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EB711BB" w14:textId="767A7EF1" w:rsidR="00A02858" w:rsidRPr="009B6936" w:rsidRDefault="00BC36F8" w:rsidP="009B693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lastRenderedPageBreak/>
        <w:t>Решение</w:t>
      </w:r>
    </w:p>
    <w:p w14:paraId="30301F0E" w14:textId="77777777" w:rsidR="00A02858" w:rsidRPr="009B6936" w:rsidRDefault="00BC36F8" w:rsidP="009B6936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</w:rPr>
      </w:pPr>
      <w:r w:rsidRPr="009B6936">
        <w:rPr>
          <w:rFonts w:ascii="Times New Roman" w:hAnsi="Times New Roman"/>
          <w:color w:val="000000" w:themeColor="text1"/>
          <w:sz w:val="28"/>
        </w:rPr>
        <w:t>директора ГБУ ДО КК «СШОР по настольному теннису»</w:t>
      </w:r>
    </w:p>
    <w:p w14:paraId="41243A0C" w14:textId="77777777" w:rsidR="00A02858" w:rsidRPr="009B6936" w:rsidRDefault="00BC36F8" w:rsidP="009B6936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9B6936">
        <w:rPr>
          <w:rFonts w:ascii="Times New Roman" w:hAnsi="Times New Roman"/>
          <w:i/>
          <w:sz w:val="28"/>
        </w:rPr>
        <w:t>(подтвердить подписью):</w:t>
      </w:r>
    </w:p>
    <w:p w14:paraId="25D3AFA9" w14:textId="77777777" w:rsidR="00A02858" w:rsidRPr="009B6936" w:rsidRDefault="00A0285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2520"/>
      </w:tblGrid>
      <w:tr w:rsidR="00A02858" w:rsidRPr="009B6936" w14:paraId="258A4D45" w14:textId="77777777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9CF1" w14:textId="77777777" w:rsidR="00A02858" w:rsidRPr="009B6936" w:rsidRDefault="00BC36F8" w:rsidP="009B6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6936">
              <w:rPr>
                <w:rFonts w:ascii="Times New Roman" w:hAnsi="Times New Roman"/>
                <w:sz w:val="28"/>
              </w:rPr>
              <w:t>Конфликт интересов не был обнаружен</w:t>
            </w:r>
          </w:p>
          <w:p w14:paraId="29BFAC62" w14:textId="77777777" w:rsidR="00A02858" w:rsidRPr="009B6936" w:rsidRDefault="00A02858" w:rsidP="009B6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F57B" w14:textId="77777777" w:rsidR="00A02858" w:rsidRPr="009B6936" w:rsidRDefault="00A02858" w:rsidP="009B693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02858" w:rsidRPr="009B6936" w14:paraId="21AB055C" w14:textId="77777777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24E3" w14:textId="77777777" w:rsidR="00A02858" w:rsidRPr="009B6936" w:rsidRDefault="00BC36F8" w:rsidP="009B6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6936">
              <w:rPr>
                <w:rFonts w:ascii="Times New Roman" w:hAnsi="Times New Roman"/>
                <w:sz w:val="28"/>
              </w:rPr>
              <w:t xml:space="preserve">Ситуация, которая по мнению декларировавшего их работника, создает или может создать конфликт с интересами ГБУ ДО КК «СШОР по настольному теннису» не рассматривается как конфликт интересов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E39E" w14:textId="77777777" w:rsidR="00A02858" w:rsidRPr="009B6936" w:rsidRDefault="00A02858" w:rsidP="009B693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02858" w:rsidRPr="009B6936" w14:paraId="7D08558D" w14:textId="77777777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7F61" w14:textId="6BDB2E67" w:rsidR="00A02858" w:rsidRPr="009B6936" w:rsidRDefault="00BC36F8" w:rsidP="009B6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6936">
              <w:rPr>
                <w:rFonts w:ascii="Times New Roman" w:hAnsi="Times New Roman"/>
                <w:sz w:val="28"/>
              </w:rPr>
              <w:t xml:space="preserve">Ограничить работнику доступ к информации Учреждения, которая может иметь отношение к его личным частным интересам работника </w:t>
            </w:r>
            <w:r w:rsidR="00624559" w:rsidRPr="009B6936">
              <w:rPr>
                <w:rFonts w:ascii="Times New Roman" w:hAnsi="Times New Roman"/>
                <w:sz w:val="28"/>
              </w:rPr>
              <w:t>(</w:t>
            </w:r>
            <w:r w:rsidRPr="009B6936">
              <w:rPr>
                <w:rFonts w:ascii="Times New Roman" w:hAnsi="Times New Roman"/>
                <w:sz w:val="28"/>
              </w:rPr>
              <w:t>указать какой информации</w:t>
            </w:r>
            <w:r w:rsidR="00624559" w:rsidRPr="009B6936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9E0E" w14:textId="77777777" w:rsidR="00A02858" w:rsidRPr="009B6936" w:rsidRDefault="00A02858" w:rsidP="009B693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02858" w:rsidRPr="009B6936" w14:paraId="200CD179" w14:textId="77777777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BAF3" w14:textId="41040FF1" w:rsidR="00A02858" w:rsidRPr="009B6936" w:rsidRDefault="00BC36F8" w:rsidP="009B6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6936">
              <w:rPr>
                <w:rFonts w:ascii="Times New Roman" w:hAnsi="Times New Roman"/>
                <w:sz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  <w:r w:rsidR="00624559" w:rsidRPr="009B6936">
              <w:rPr>
                <w:rFonts w:ascii="Times New Roman" w:hAnsi="Times New Roman"/>
                <w:sz w:val="28"/>
              </w:rPr>
              <w:t>(</w:t>
            </w:r>
            <w:r w:rsidRPr="009B6936">
              <w:rPr>
                <w:rFonts w:ascii="Times New Roman" w:hAnsi="Times New Roman"/>
                <w:sz w:val="28"/>
              </w:rPr>
              <w:t>указать, от каких вопросов</w:t>
            </w:r>
            <w:r w:rsidR="00624559" w:rsidRPr="009B6936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E6FA" w14:textId="77777777" w:rsidR="00A02858" w:rsidRPr="009B6936" w:rsidRDefault="00A02858" w:rsidP="009B693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02858" w:rsidRPr="009B6936" w14:paraId="6B7804BA" w14:textId="77777777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E1D4" w14:textId="77777777" w:rsidR="00A02858" w:rsidRPr="009B6936" w:rsidRDefault="00BC36F8" w:rsidP="009B6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6936">
              <w:rPr>
                <w:rFonts w:ascii="Times New Roman" w:hAnsi="Times New Roman"/>
                <w:sz w:val="28"/>
              </w:rPr>
              <w:t xml:space="preserve">Пересмотреть круг обязанностей и трудовых функций работника </w:t>
            </w:r>
          </w:p>
          <w:p w14:paraId="1D0057D0" w14:textId="77777777" w:rsidR="00A02858" w:rsidRPr="009B6936" w:rsidRDefault="00BC36F8" w:rsidP="009B6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6936">
              <w:rPr>
                <w:rFonts w:ascii="Times New Roman" w:hAnsi="Times New Roman"/>
                <w:sz w:val="28"/>
              </w:rPr>
              <w:t>[указать каких обязанностей]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7937" w14:textId="77777777" w:rsidR="00A02858" w:rsidRPr="009B6936" w:rsidRDefault="00A02858" w:rsidP="009B693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02858" w:rsidRPr="009B6936" w14:paraId="3E73759F" w14:textId="77777777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33ED" w14:textId="77777777" w:rsidR="00A02858" w:rsidRPr="009B6936" w:rsidRDefault="00BC36F8" w:rsidP="009B6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6936">
              <w:rPr>
                <w:rFonts w:ascii="Times New Roman" w:hAnsi="Times New Roman"/>
                <w:sz w:val="28"/>
              </w:rPr>
              <w:t>Временно отстранить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FBB6" w14:textId="77777777" w:rsidR="00A02858" w:rsidRPr="009B6936" w:rsidRDefault="00A02858" w:rsidP="009B693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02858" w:rsidRPr="009B6936" w14:paraId="4824410E" w14:textId="77777777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1C04" w14:textId="77777777" w:rsidR="00A02858" w:rsidRPr="009B6936" w:rsidRDefault="00BC36F8" w:rsidP="009B6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6936">
              <w:rPr>
                <w:rFonts w:ascii="Times New Roman" w:hAnsi="Times New Roman"/>
                <w:sz w:val="28"/>
              </w:rPr>
              <w:t>Перевести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BBB0" w14:textId="77777777" w:rsidR="00A02858" w:rsidRPr="009B6936" w:rsidRDefault="00A02858" w:rsidP="009B693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02858" w:rsidRPr="009B6936" w14:paraId="099E6B14" w14:textId="77777777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8224" w14:textId="77777777" w:rsidR="00A02858" w:rsidRPr="009B6936" w:rsidRDefault="00BC36F8" w:rsidP="009B6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6936">
              <w:rPr>
                <w:rFonts w:ascii="Times New Roman" w:hAnsi="Times New Roman"/>
                <w:sz w:val="28"/>
              </w:rPr>
              <w:t>Использовать меры дополнительного контроля за принятием решений и совершении действий, которые находятся или могут оказаться под влиянием конфликта интересов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6092" w14:textId="77777777" w:rsidR="00A02858" w:rsidRPr="009B6936" w:rsidRDefault="00A02858" w:rsidP="009B693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02858" w:rsidRPr="009B6936" w14:paraId="6A8928A1" w14:textId="77777777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DEC" w14:textId="77777777" w:rsidR="00A02858" w:rsidRPr="009B6936" w:rsidRDefault="00BC36F8" w:rsidP="009B6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6936">
              <w:rPr>
                <w:rFonts w:ascii="Times New Roman" w:hAnsi="Times New Roman"/>
                <w:sz w:val="28"/>
              </w:rPr>
              <w:t>Прекратить трудовые отношения с работником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5E4B" w14:textId="77777777" w:rsidR="00A02858" w:rsidRPr="009B6936" w:rsidRDefault="00A02858" w:rsidP="009B693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AE889F9" w14:textId="2BB30E2B" w:rsidR="00A02858" w:rsidRPr="009B6936" w:rsidRDefault="00A02858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0F335001" w14:textId="77777777" w:rsidR="00110CC7" w:rsidRPr="009B6936" w:rsidRDefault="00110CC7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6DA5F28A" w14:textId="77777777" w:rsidR="00110CC7" w:rsidRPr="009B6936" w:rsidRDefault="00110CC7" w:rsidP="009B693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B6936">
        <w:rPr>
          <w:rFonts w:ascii="Times New Roman" w:hAnsi="Times New Roman"/>
          <w:sz w:val="28"/>
        </w:rPr>
        <w:t xml:space="preserve">Директор </w:t>
      </w:r>
      <w:r w:rsidRPr="009B6936">
        <w:rPr>
          <w:rFonts w:ascii="Times New Roman" w:hAnsi="Times New Roman"/>
          <w:sz w:val="28"/>
        </w:rPr>
        <w:tab/>
      </w:r>
      <w:r w:rsidRPr="009B6936">
        <w:rPr>
          <w:rFonts w:ascii="Times New Roman" w:hAnsi="Times New Roman"/>
          <w:sz w:val="28"/>
        </w:rPr>
        <w:tab/>
      </w:r>
      <w:r w:rsidRPr="009B6936">
        <w:rPr>
          <w:rFonts w:ascii="Times New Roman" w:hAnsi="Times New Roman"/>
          <w:sz w:val="28"/>
        </w:rPr>
        <w:tab/>
      </w:r>
      <w:r w:rsidRPr="009B6936">
        <w:rPr>
          <w:rFonts w:ascii="Times New Roman" w:hAnsi="Times New Roman"/>
          <w:sz w:val="28"/>
        </w:rPr>
        <w:tab/>
      </w:r>
      <w:r w:rsidRPr="009B6936">
        <w:rPr>
          <w:rFonts w:ascii="Times New Roman" w:hAnsi="Times New Roman"/>
          <w:sz w:val="28"/>
        </w:rPr>
        <w:tab/>
      </w:r>
      <w:r w:rsidRPr="009B6936">
        <w:rPr>
          <w:rFonts w:ascii="Times New Roman" w:hAnsi="Times New Roman"/>
          <w:sz w:val="28"/>
        </w:rPr>
        <w:tab/>
      </w:r>
      <w:r w:rsidRPr="009B6936">
        <w:rPr>
          <w:rFonts w:ascii="Times New Roman" w:hAnsi="Times New Roman"/>
          <w:sz w:val="28"/>
        </w:rPr>
        <w:tab/>
      </w:r>
      <w:r w:rsidRPr="009B6936">
        <w:rPr>
          <w:rFonts w:ascii="Times New Roman" w:hAnsi="Times New Roman"/>
          <w:sz w:val="28"/>
        </w:rPr>
        <w:tab/>
      </w:r>
      <w:r w:rsidRPr="009B6936">
        <w:rPr>
          <w:rFonts w:ascii="Times New Roman" w:hAnsi="Times New Roman"/>
          <w:sz w:val="28"/>
        </w:rPr>
        <w:tab/>
      </w:r>
      <w:r w:rsidRPr="009B6936">
        <w:rPr>
          <w:rFonts w:ascii="Times New Roman" w:hAnsi="Times New Roman"/>
          <w:sz w:val="28"/>
        </w:rPr>
        <w:tab/>
        <w:t>М.Г. Гордиенко</w:t>
      </w:r>
    </w:p>
    <w:p w14:paraId="55DEA457" w14:textId="77777777" w:rsidR="00110CC7" w:rsidRPr="009B6936" w:rsidRDefault="00110CC7" w:rsidP="009B69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60B64317" w14:textId="08E0DCF5" w:rsidR="00110CC7" w:rsidRPr="009B6936" w:rsidRDefault="00110CC7" w:rsidP="00827688">
      <w:pPr>
        <w:spacing w:after="0" w:line="240" w:lineRule="auto"/>
        <w:ind w:left="4820"/>
        <w:rPr>
          <w:rFonts w:ascii="Times New Roman" w:hAnsi="Times New Roman"/>
          <w:sz w:val="28"/>
        </w:rPr>
      </w:pPr>
    </w:p>
    <w:p w14:paraId="3A8DC50D" w14:textId="77777777" w:rsidR="00A02858" w:rsidRPr="009B6936" w:rsidRDefault="00A02858" w:rsidP="009B693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sectPr w:rsidR="00A02858" w:rsidRPr="009B6936">
      <w:headerReference w:type="default" r:id="rId9"/>
      <w:pgSz w:w="11906" w:h="16838"/>
      <w:pgMar w:top="709" w:right="737" w:bottom="709" w:left="136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C6CC" w14:textId="77777777" w:rsidR="00BC36F8" w:rsidRDefault="00BC36F8">
      <w:pPr>
        <w:spacing w:after="0" w:line="240" w:lineRule="auto"/>
      </w:pPr>
      <w:r>
        <w:separator/>
      </w:r>
    </w:p>
  </w:endnote>
  <w:endnote w:type="continuationSeparator" w:id="0">
    <w:p w14:paraId="1604ED34" w14:textId="77777777" w:rsidR="00BC36F8" w:rsidRDefault="00BC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66DA" w14:textId="77777777" w:rsidR="00BC36F8" w:rsidRDefault="00BC36F8">
      <w:pPr>
        <w:spacing w:after="0" w:line="240" w:lineRule="auto"/>
      </w:pPr>
      <w:r>
        <w:separator/>
      </w:r>
    </w:p>
  </w:footnote>
  <w:footnote w:type="continuationSeparator" w:id="0">
    <w:p w14:paraId="20B19D88" w14:textId="77777777" w:rsidR="00BC36F8" w:rsidRDefault="00BC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E8C8" w14:textId="77777777" w:rsidR="00A02858" w:rsidRDefault="00A0285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864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858"/>
    <w:rsid w:val="00072B1C"/>
    <w:rsid w:val="000F146F"/>
    <w:rsid w:val="00110CC7"/>
    <w:rsid w:val="001539A4"/>
    <w:rsid w:val="00167B1D"/>
    <w:rsid w:val="002979BD"/>
    <w:rsid w:val="00360AD3"/>
    <w:rsid w:val="00620A76"/>
    <w:rsid w:val="00624559"/>
    <w:rsid w:val="00827688"/>
    <w:rsid w:val="009B6936"/>
    <w:rsid w:val="00A02858"/>
    <w:rsid w:val="00BC36F8"/>
    <w:rsid w:val="00BE0D05"/>
    <w:rsid w:val="00CA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048"/>
  <w15:docId w15:val="{EC164463-0397-4EE7-AA3C-4D2A3287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firstLine="624"/>
      <w:jc w:val="both"/>
      <w:outlineLvl w:val="1"/>
    </w:pPr>
    <w:rPr>
      <w:rFonts w:ascii="Times New Roman" w:hAnsi="Times New Roman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paragraph" w:styleId="a5">
    <w:name w:val="List Paragraph"/>
    <w:basedOn w:val="a"/>
    <w:link w:val="a6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8">
    <w:name w:val="Гипертекстовая ссылка"/>
    <w:basedOn w:val="a9"/>
    <w:link w:val="aa"/>
    <w:rPr>
      <w:b w:val="0"/>
      <w:color w:val="106BBE"/>
    </w:rPr>
  </w:style>
  <w:style w:type="character" w:customStyle="1" w:styleId="aa">
    <w:name w:val="Гипертекстовая ссылка"/>
    <w:basedOn w:val="ab"/>
    <w:link w:val="a8"/>
    <w:rPr>
      <w:b w:val="0"/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sz w:val="32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17">
    <w:name w:val="Неразрешенное упоминание1"/>
    <w:basedOn w:val="13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7"/>
    <w:rPr>
      <w:color w:val="605E5C"/>
      <w:shd w:val="clear" w:color="auto" w:fill="E1DFDD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b/>
      <w:color w:val="26282F"/>
    </w:rPr>
  </w:style>
  <w:style w:type="table" w:styleId="af5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 Spacing"/>
    <w:uiPriority w:val="1"/>
    <w:qFormat/>
    <w:rsid w:val="0011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/&#1040;&#1053;&#1058;&#1048;&#1050;&#1054;&#1056;&#1056;&#1059;&#1055;&#1062;&#1048;&#1071;%20&#1052;&#1048;&#1053;&#1057;&#1055;&#1054;&#1056;&#1058;/&#1052;&#1077;&#1090;&#1086;&#1076;&#1080;&#1095;&#1077;&#1089;&#1082;&#1080;&#1077;%20&#1088;&#1077;&#1082;&#1086;&#1084;&#1077;&#1085;&#1076;&#1072;&#1094;&#1080;&#1080;%20&#1087;&#1086;%20&#1088;&#1072;&#1079;&#1088;&#1072;&#1073;&#1086;&#1090;&#1082;&#1077;%20&#1080;%20&#1087;&#1088;&#1080;&#1085;&#1103;&#1090;&#1080;&#1102;%20&#1086;&#1088;&#1075;&#1072;&#1085;&#1080;&#1079;&#1072;&#1094;&#1080;&#1103;&#1084;&#1080;%20&#1084;&#1077;&#1088;%20&#1087;&#1086;%20&#1087;&#1088;&#1077;&#1076;&#1091;&#1087;&#1088;&#1077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Z:/&#1040;&#1053;&#1058;&#1048;&#1050;&#1054;&#1056;&#1056;&#1059;&#1055;&#1062;&#1048;&#1071;%20&#1052;&#1048;&#1053;&#1057;&#1055;&#1054;&#1056;&#1058;/&#1052;&#1077;&#1090;&#1086;&#1076;&#1080;&#1095;&#1077;&#1089;&#1082;&#1080;&#1077;%20&#1088;&#1077;&#1082;&#1086;&#1084;&#1077;&#1085;&#1076;&#1072;&#1094;&#1080;&#1080;%20&#1087;&#1086;%20&#1088;&#1072;&#1079;&#1088;&#1072;&#1073;&#1086;&#1090;&#1082;&#1077;%20&#1080;%20&#1087;&#1088;&#1080;&#1085;&#1103;&#1090;&#1080;&#1102;%20&#1086;&#1088;&#1075;&#1072;&#1085;&#1080;&#1079;&#1072;&#1094;&#1080;&#1103;&#1084;&#1080;%20&#1084;&#1077;&#1088;%20&#1087;&#1086;%20&#1087;&#1088;&#1077;&#1076;&#1091;&#1087;&#1088;&#1077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Алексей Константинович Барабанщиков</cp:lastModifiedBy>
  <cp:revision>11</cp:revision>
  <cp:lastPrinted>2023-08-17T14:39:00Z</cp:lastPrinted>
  <dcterms:created xsi:type="dcterms:W3CDTF">2023-08-10T07:17:00Z</dcterms:created>
  <dcterms:modified xsi:type="dcterms:W3CDTF">2023-08-17T14:39:00Z</dcterms:modified>
</cp:coreProperties>
</file>